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C3D9" w14:textId="3B7DFB40" w:rsidR="00867280" w:rsidRDefault="00867280" w:rsidP="00867280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令和８年１月２０日開催</w:t>
      </w:r>
    </w:p>
    <w:p w14:paraId="49D4398B" w14:textId="5C4223D7" w:rsidR="00CB5098" w:rsidRDefault="00F03C3C" w:rsidP="00867280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整備管理者選任後研修</w:t>
      </w:r>
      <w:r w:rsidR="00CB5098">
        <w:rPr>
          <w:rFonts w:hint="eastAsia"/>
          <w:b/>
          <w:bCs/>
          <w:sz w:val="32"/>
        </w:rPr>
        <w:t>申込書</w:t>
      </w:r>
      <w:r w:rsidR="00EF2F9C">
        <w:rPr>
          <w:rFonts w:hint="eastAsia"/>
          <w:b/>
          <w:bCs/>
          <w:sz w:val="32"/>
        </w:rPr>
        <w:t>（会員専用）</w:t>
      </w:r>
    </w:p>
    <w:p w14:paraId="6DB06E46" w14:textId="23543460" w:rsidR="00CB5098" w:rsidRDefault="00CB5098">
      <w:pPr>
        <w:rPr>
          <w:sz w:val="22"/>
        </w:rPr>
      </w:pPr>
    </w:p>
    <w:p w14:paraId="240955A4" w14:textId="77777777" w:rsidR="00867280" w:rsidRDefault="00867280">
      <w:pPr>
        <w:rPr>
          <w:sz w:val="22"/>
        </w:rPr>
      </w:pPr>
    </w:p>
    <w:p w14:paraId="5DFB6D6F" w14:textId="221469BC" w:rsidR="00CB5098" w:rsidRDefault="00CB5098">
      <w:pPr>
        <w:rPr>
          <w:sz w:val="24"/>
        </w:rPr>
      </w:pPr>
      <w:r>
        <w:rPr>
          <w:rFonts w:hint="eastAsia"/>
          <w:sz w:val="24"/>
        </w:rPr>
        <w:t>（</w:t>
      </w:r>
      <w:r w:rsidR="00392899">
        <w:rPr>
          <w:rFonts w:hint="eastAsia"/>
          <w:sz w:val="24"/>
        </w:rPr>
        <w:t>公</w:t>
      </w:r>
      <w:r>
        <w:rPr>
          <w:rFonts w:hint="eastAsia"/>
          <w:sz w:val="24"/>
        </w:rPr>
        <w:t>社）山形県トラック協会</w:t>
      </w:r>
    </w:p>
    <w:p w14:paraId="34648803" w14:textId="73BF431A" w:rsidR="00042B09" w:rsidRDefault="009B4582">
      <w:pPr>
        <w:rPr>
          <w:sz w:val="24"/>
        </w:rPr>
      </w:pPr>
      <w:r>
        <w:rPr>
          <w:sz w:val="24"/>
        </w:rPr>
        <w:t xml:space="preserve">　　　　</w:t>
      </w:r>
      <w:r w:rsidR="00291336">
        <w:rPr>
          <w:rFonts w:hint="eastAsia"/>
          <w:sz w:val="24"/>
        </w:rPr>
        <w:t xml:space="preserve">　　　　</w:t>
      </w:r>
      <w:r>
        <w:rPr>
          <w:sz w:val="24"/>
        </w:rPr>
        <w:t>業　務　部　宛</w:t>
      </w:r>
    </w:p>
    <w:p w14:paraId="658D11F3" w14:textId="4DB1040E" w:rsidR="005F19CA" w:rsidRDefault="005F19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5F19CA">
        <w:rPr>
          <w:rFonts w:hint="eastAsia"/>
          <w:b/>
          <w:bCs/>
          <w:sz w:val="24"/>
        </w:rPr>
        <w:t>メール</w:t>
      </w:r>
      <w:r w:rsidRPr="005F19CA">
        <w:rPr>
          <w:b/>
          <w:bCs/>
          <w:sz w:val="24"/>
        </w:rPr>
        <w:t xml:space="preserve"> :  </w:t>
      </w:r>
      <w:r w:rsidRPr="005F19CA">
        <w:rPr>
          <w:rFonts w:asciiTheme="majorEastAsia" w:eastAsiaTheme="majorEastAsia" w:hAnsiTheme="majorEastAsia" w:hint="eastAsia"/>
          <w:b/>
          <w:bCs/>
          <w:sz w:val="24"/>
        </w:rPr>
        <w:t>y</w:t>
      </w:r>
      <w:r w:rsidRPr="005F19CA">
        <w:rPr>
          <w:rFonts w:asciiTheme="majorEastAsia" w:eastAsiaTheme="majorEastAsia" w:hAnsiTheme="majorEastAsia"/>
          <w:b/>
          <w:bCs/>
          <w:sz w:val="24"/>
        </w:rPr>
        <w:t>.torakyo2@yta.or.jp</w:t>
      </w:r>
    </w:p>
    <w:p w14:paraId="12C7D5C9" w14:textId="02C5E6BB" w:rsidR="00CB5098" w:rsidRDefault="00721CF5" w:rsidP="00847717">
      <w:pPr>
        <w:ind w:firstLineChars="100" w:firstLine="26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ＦＡＸ</w:t>
      </w:r>
      <w:r w:rsidR="00042B09">
        <w:rPr>
          <w:rFonts w:hint="eastAsia"/>
          <w:b/>
          <w:bCs/>
          <w:sz w:val="24"/>
        </w:rPr>
        <w:t xml:space="preserve"> </w:t>
      </w:r>
      <w:r w:rsidR="00042B09">
        <w:rPr>
          <w:b/>
          <w:bCs/>
          <w:sz w:val="24"/>
        </w:rPr>
        <w:t xml:space="preserve">: </w:t>
      </w:r>
      <w:r>
        <w:rPr>
          <w:rFonts w:hint="eastAsia"/>
          <w:b/>
          <w:bCs/>
          <w:sz w:val="24"/>
        </w:rPr>
        <w:t>０２３－６１６</w:t>
      </w:r>
      <w:r w:rsidR="00CB5098" w:rsidRPr="007076DB">
        <w:rPr>
          <w:rFonts w:hint="eastAsia"/>
          <w:b/>
          <w:bCs/>
          <w:sz w:val="24"/>
        </w:rPr>
        <w:t>－</w:t>
      </w:r>
      <w:r>
        <w:rPr>
          <w:rFonts w:hint="eastAsia"/>
          <w:b/>
          <w:bCs/>
          <w:sz w:val="24"/>
        </w:rPr>
        <w:t>６１３８</w:t>
      </w:r>
    </w:p>
    <w:p w14:paraId="367E2385" w14:textId="6421E5D5" w:rsidR="00042B09" w:rsidRPr="00F4012F" w:rsidRDefault="00F4012F">
      <w:pPr>
        <w:rPr>
          <w:b/>
          <w:bCs/>
          <w:sz w:val="24"/>
          <w:u w:val="double"/>
        </w:rPr>
      </w:pPr>
      <w:r w:rsidRPr="00F4012F">
        <w:rPr>
          <w:rFonts w:hint="eastAsia"/>
          <w:b/>
          <w:bCs/>
          <w:sz w:val="24"/>
          <w:u w:val="double"/>
        </w:rPr>
        <w:t>※１０月</w:t>
      </w:r>
      <w:r w:rsidR="00A33123">
        <w:rPr>
          <w:rFonts w:hint="eastAsia"/>
          <w:b/>
          <w:bCs/>
          <w:sz w:val="24"/>
          <w:u w:val="double"/>
        </w:rPr>
        <w:t>１</w:t>
      </w:r>
      <w:r w:rsidRPr="00F4012F">
        <w:rPr>
          <w:rFonts w:hint="eastAsia"/>
          <w:b/>
          <w:bCs/>
          <w:sz w:val="24"/>
          <w:u w:val="double"/>
        </w:rPr>
        <w:t>日（</w:t>
      </w:r>
      <w:r w:rsidR="00DC03F8">
        <w:rPr>
          <w:rFonts w:hint="eastAsia"/>
          <w:b/>
          <w:bCs/>
          <w:sz w:val="24"/>
          <w:u w:val="double"/>
        </w:rPr>
        <w:t>水</w:t>
      </w:r>
      <w:r w:rsidRPr="00F4012F">
        <w:rPr>
          <w:rFonts w:hint="eastAsia"/>
          <w:b/>
          <w:bCs/>
          <w:sz w:val="24"/>
          <w:u w:val="double"/>
        </w:rPr>
        <w:t>）締切</w:t>
      </w:r>
    </w:p>
    <w:p w14:paraId="08463233" w14:textId="77777777" w:rsidR="00CB5098" w:rsidRDefault="00CB5098">
      <w:pPr>
        <w:rPr>
          <w:b/>
          <w:bCs/>
          <w:sz w:val="24"/>
        </w:rPr>
      </w:pPr>
    </w:p>
    <w:p w14:paraId="08007C3D" w14:textId="58A4A0D2" w:rsidR="00CB5098" w:rsidRDefault="00CB5098">
      <w:pPr>
        <w:pStyle w:val="a3"/>
        <w:ind w:firstLineChars="1503" w:firstLine="4001"/>
        <w:rPr>
          <w:u w:val="single"/>
        </w:rPr>
      </w:pPr>
      <w:r>
        <w:rPr>
          <w:rFonts w:hint="eastAsia"/>
          <w:u w:val="single"/>
        </w:rPr>
        <w:t xml:space="preserve">事業者名　</w:t>
      </w:r>
      <w:r w:rsidR="003D3F8B">
        <w:rPr>
          <w:rFonts w:hint="eastAsia"/>
          <w:u w:val="single"/>
        </w:rPr>
        <w:t xml:space="preserve">　　　　　　　　　　　</w:t>
      </w:r>
      <w:r w:rsidR="000A1989">
        <w:rPr>
          <w:rFonts w:hint="eastAsia"/>
          <w:u w:val="single"/>
        </w:rPr>
        <w:t xml:space="preserve">　</w:t>
      </w:r>
      <w:r w:rsidR="003D3F8B">
        <w:rPr>
          <w:rFonts w:hint="eastAsia"/>
          <w:u w:val="single"/>
        </w:rPr>
        <w:t xml:space="preserve">　</w:t>
      </w:r>
      <w:r w:rsidR="009B4582">
        <w:rPr>
          <w:rFonts w:hint="eastAsia"/>
          <w:u w:val="single"/>
        </w:rPr>
        <w:t xml:space="preserve">     </w:t>
      </w:r>
      <w:r w:rsidR="00CC1AA1">
        <w:rPr>
          <w:rFonts w:hint="eastAsia"/>
          <w:u w:val="single"/>
        </w:rPr>
        <w:t xml:space="preserve">　</w:t>
      </w:r>
      <w:r w:rsidR="009B4582">
        <w:rPr>
          <w:rFonts w:hint="eastAsia"/>
          <w:u w:val="single"/>
        </w:rPr>
        <w:t xml:space="preserve"> </w:t>
      </w:r>
    </w:p>
    <w:p w14:paraId="15AADBFF" w14:textId="77777777" w:rsidR="00CB5098" w:rsidRDefault="00CB5098">
      <w:pPr>
        <w:rPr>
          <w:sz w:val="24"/>
        </w:rPr>
      </w:pPr>
    </w:p>
    <w:p w14:paraId="56C68314" w14:textId="01B5F537" w:rsidR="005502E1" w:rsidRPr="005502E1" w:rsidRDefault="006B125B" w:rsidP="005502E1">
      <w:pPr>
        <w:ind w:firstLineChars="1500" w:firstLine="3993"/>
        <w:rPr>
          <w:sz w:val="24"/>
        </w:rPr>
      </w:pPr>
      <w:r>
        <w:rPr>
          <w:rFonts w:hint="eastAsia"/>
          <w:sz w:val="24"/>
          <w:u w:val="single"/>
        </w:rPr>
        <w:t>営業所名</w:t>
      </w:r>
      <w:r w:rsidR="005502E1" w:rsidRPr="005502E1">
        <w:rPr>
          <w:rFonts w:hint="eastAsia"/>
          <w:sz w:val="24"/>
          <w:u w:val="single"/>
        </w:rPr>
        <w:t xml:space="preserve">　</w:t>
      </w:r>
      <w:r w:rsidR="003D3F8B">
        <w:rPr>
          <w:rFonts w:hint="eastAsia"/>
          <w:sz w:val="24"/>
          <w:u w:val="single"/>
        </w:rPr>
        <w:t xml:space="preserve">　　　　　　　　　　　　　</w:t>
      </w:r>
      <w:r w:rsidR="000A1989">
        <w:rPr>
          <w:rFonts w:hint="eastAsia"/>
          <w:sz w:val="24"/>
          <w:u w:val="single"/>
        </w:rPr>
        <w:t xml:space="preserve">　</w:t>
      </w:r>
      <w:r w:rsidR="009B4582">
        <w:rPr>
          <w:rFonts w:hint="eastAsia"/>
          <w:sz w:val="24"/>
          <w:u w:val="single"/>
        </w:rPr>
        <w:t xml:space="preserve">　</w:t>
      </w:r>
      <w:r w:rsidR="00CC1AA1">
        <w:rPr>
          <w:rFonts w:hint="eastAsia"/>
          <w:sz w:val="24"/>
          <w:u w:val="single"/>
        </w:rPr>
        <w:t xml:space="preserve">　</w:t>
      </w:r>
      <w:r w:rsidR="005502E1" w:rsidRPr="005502E1">
        <w:rPr>
          <w:rFonts w:hint="eastAsia"/>
          <w:sz w:val="24"/>
          <w:u w:val="single"/>
        </w:rPr>
        <w:t xml:space="preserve">　</w:t>
      </w:r>
    </w:p>
    <w:p w14:paraId="189F6E02" w14:textId="77777777" w:rsidR="005502E1" w:rsidRDefault="005502E1">
      <w:pPr>
        <w:rPr>
          <w:sz w:val="24"/>
        </w:rPr>
      </w:pPr>
    </w:p>
    <w:p w14:paraId="374C111A" w14:textId="12E14058" w:rsidR="007633AF" w:rsidRDefault="007633AF" w:rsidP="007633AF">
      <w:pPr>
        <w:pStyle w:val="a3"/>
        <w:ind w:firstLineChars="1503" w:firstLine="4001"/>
        <w:rPr>
          <w:u w:val="single"/>
        </w:rPr>
      </w:pPr>
      <w:r>
        <w:rPr>
          <w:rFonts w:hint="eastAsia"/>
          <w:u w:val="single"/>
        </w:rPr>
        <w:t>連絡先（ＴＥＬ）</w:t>
      </w:r>
      <w:r w:rsidR="003D3F8B">
        <w:rPr>
          <w:rFonts w:hint="eastAsia"/>
          <w:u w:val="single"/>
        </w:rPr>
        <w:t xml:space="preserve">　　　　　　　　　　</w:t>
      </w:r>
      <w:r w:rsidR="000A1989">
        <w:rPr>
          <w:rFonts w:hint="eastAsia"/>
          <w:u w:val="single"/>
        </w:rPr>
        <w:t xml:space="preserve">　</w:t>
      </w:r>
      <w:r w:rsidR="003D3F8B">
        <w:rPr>
          <w:rFonts w:hint="eastAsia"/>
          <w:u w:val="single"/>
        </w:rPr>
        <w:t xml:space="preserve">　</w:t>
      </w:r>
      <w:r w:rsidR="00CC1AA1">
        <w:rPr>
          <w:rFonts w:hint="eastAsia"/>
          <w:u w:val="single"/>
        </w:rPr>
        <w:t xml:space="preserve">　</w:t>
      </w:r>
      <w:r w:rsidR="003D3F8B">
        <w:rPr>
          <w:rFonts w:hint="eastAsia"/>
          <w:u w:val="single"/>
        </w:rPr>
        <w:t xml:space="preserve">　</w:t>
      </w:r>
    </w:p>
    <w:p w14:paraId="7C38EC22" w14:textId="77777777" w:rsidR="007633AF" w:rsidRDefault="007633AF">
      <w:pPr>
        <w:rPr>
          <w:sz w:val="24"/>
        </w:rPr>
      </w:pPr>
    </w:p>
    <w:p w14:paraId="2EC7BE74" w14:textId="41792F8C" w:rsidR="005502E1" w:rsidRDefault="00964A6F" w:rsidP="005502E1">
      <w:pPr>
        <w:ind w:firstLineChars="1500" w:firstLine="3993"/>
        <w:rPr>
          <w:sz w:val="24"/>
          <w:u w:val="single"/>
        </w:rPr>
      </w:pPr>
      <w:bookmarkStart w:id="0" w:name="_Hlk141442692"/>
      <w:r>
        <w:rPr>
          <w:rFonts w:hint="eastAsia"/>
          <w:sz w:val="24"/>
          <w:u w:val="single"/>
        </w:rPr>
        <w:t>連絡先</w:t>
      </w:r>
      <w:r w:rsidR="005502E1">
        <w:rPr>
          <w:rFonts w:hint="eastAsia"/>
          <w:sz w:val="24"/>
          <w:u w:val="single"/>
        </w:rPr>
        <w:t>（</w:t>
      </w:r>
      <w:r w:rsidR="000A1989">
        <w:rPr>
          <w:rFonts w:hint="eastAsia"/>
          <w:sz w:val="24"/>
          <w:u w:val="single"/>
        </w:rPr>
        <w:t>メール</w:t>
      </w:r>
      <w:r w:rsidR="005502E1" w:rsidRPr="005502E1">
        <w:rPr>
          <w:rFonts w:hint="eastAsia"/>
          <w:sz w:val="24"/>
          <w:u w:val="single"/>
        </w:rPr>
        <w:t>）</w:t>
      </w:r>
      <w:r w:rsidR="003D3F8B">
        <w:rPr>
          <w:rFonts w:hint="eastAsia"/>
          <w:sz w:val="24"/>
          <w:u w:val="single"/>
        </w:rPr>
        <w:t xml:space="preserve">　　　　　　　　　　</w:t>
      </w:r>
      <w:r w:rsidR="000A1989">
        <w:rPr>
          <w:rFonts w:hint="eastAsia"/>
          <w:sz w:val="24"/>
          <w:u w:val="single"/>
        </w:rPr>
        <w:t xml:space="preserve">　</w:t>
      </w:r>
      <w:r w:rsidR="003D3F8B">
        <w:rPr>
          <w:rFonts w:hint="eastAsia"/>
          <w:sz w:val="24"/>
          <w:u w:val="single"/>
        </w:rPr>
        <w:t xml:space="preserve">　</w:t>
      </w:r>
      <w:r w:rsidR="00CC1AA1">
        <w:rPr>
          <w:rFonts w:hint="eastAsia"/>
          <w:sz w:val="24"/>
          <w:u w:val="single"/>
        </w:rPr>
        <w:t xml:space="preserve">　</w:t>
      </w:r>
      <w:r w:rsidR="003D3F8B">
        <w:rPr>
          <w:rFonts w:hint="eastAsia"/>
          <w:sz w:val="24"/>
          <w:u w:val="single"/>
        </w:rPr>
        <w:t xml:space="preserve">　</w:t>
      </w:r>
    </w:p>
    <w:bookmarkEnd w:id="0"/>
    <w:p w14:paraId="59042390" w14:textId="77777777" w:rsidR="00C32B00" w:rsidRDefault="00C32B00" w:rsidP="00042B09">
      <w:pPr>
        <w:ind w:firstLineChars="1500" w:firstLine="3993"/>
        <w:rPr>
          <w:sz w:val="24"/>
          <w:u w:val="single"/>
        </w:rPr>
      </w:pPr>
    </w:p>
    <w:p w14:paraId="517B7A6B" w14:textId="77777777" w:rsidR="00042B09" w:rsidRPr="00042B09" w:rsidRDefault="00042B09" w:rsidP="005502E1">
      <w:pPr>
        <w:ind w:firstLineChars="1500" w:firstLine="3993"/>
        <w:rPr>
          <w:sz w:val="24"/>
        </w:rPr>
      </w:pPr>
    </w:p>
    <w:p w14:paraId="5B5EA31E" w14:textId="77777777" w:rsidR="000A1989" w:rsidRDefault="000A1989">
      <w:pPr>
        <w:rPr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2268"/>
        <w:gridCol w:w="2268"/>
      </w:tblGrid>
      <w:tr w:rsidR="00867280" w14:paraId="60DC2ABD" w14:textId="7AE3D1FF" w:rsidTr="00901430">
        <w:trPr>
          <w:cantSplit/>
          <w:trHeight w:val="1012"/>
        </w:trPr>
        <w:tc>
          <w:tcPr>
            <w:tcW w:w="2693" w:type="dxa"/>
            <w:vAlign w:val="center"/>
          </w:tcPr>
          <w:p w14:paraId="66A6EB5A" w14:textId="02EDFABF" w:rsidR="00867280" w:rsidRPr="00414823" w:rsidRDefault="00867280" w:rsidP="006B125B">
            <w:pPr>
              <w:jc w:val="center"/>
              <w:rPr>
                <w:kern w:val="0"/>
                <w:sz w:val="24"/>
              </w:rPr>
            </w:pPr>
            <w:r w:rsidRPr="00414823">
              <w:rPr>
                <w:rFonts w:hint="eastAsia"/>
                <w:sz w:val="24"/>
              </w:rPr>
              <w:t>（</w:t>
            </w:r>
            <w:r w:rsidRPr="0064530A">
              <w:rPr>
                <w:rFonts w:hint="eastAsia"/>
                <w:spacing w:val="106"/>
                <w:kern w:val="0"/>
                <w:sz w:val="24"/>
                <w:fitText w:val="1596" w:id="-927749888"/>
              </w:rPr>
              <w:t>フリガ</w:t>
            </w:r>
            <w:r w:rsidRPr="0064530A">
              <w:rPr>
                <w:rFonts w:hint="eastAsia"/>
                <w:kern w:val="0"/>
                <w:sz w:val="24"/>
                <w:fitText w:val="1596" w:id="-927749888"/>
              </w:rPr>
              <w:t>ナ</w:t>
            </w:r>
            <w:r w:rsidRPr="00414823">
              <w:rPr>
                <w:rFonts w:hint="eastAsia"/>
                <w:sz w:val="24"/>
              </w:rPr>
              <w:t>）</w:t>
            </w:r>
          </w:p>
          <w:p w14:paraId="6A3CE68E" w14:textId="3F923278" w:rsidR="00867280" w:rsidRDefault="00867280" w:rsidP="00127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講　者　名</w:t>
            </w:r>
          </w:p>
        </w:tc>
        <w:tc>
          <w:tcPr>
            <w:tcW w:w="2552" w:type="dxa"/>
            <w:vAlign w:val="center"/>
          </w:tcPr>
          <w:p w14:paraId="3F1C1F99" w14:textId="41E3AA4B" w:rsidR="00867280" w:rsidRDefault="00867280" w:rsidP="00EF2F9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5A51EDCE" w14:textId="76719E65" w:rsidR="00A274B3" w:rsidRDefault="00A274B3" w:rsidP="0090081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整備管理者</w:t>
            </w:r>
          </w:p>
          <w:p w14:paraId="3D65CAC6" w14:textId="33DDAD66" w:rsidR="00867280" w:rsidRDefault="00867280" w:rsidP="0090081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選任年月日</w:t>
            </w:r>
          </w:p>
        </w:tc>
        <w:tc>
          <w:tcPr>
            <w:tcW w:w="2268" w:type="dxa"/>
            <w:vAlign w:val="center"/>
          </w:tcPr>
          <w:p w14:paraId="18AD71C9" w14:textId="77777777" w:rsidR="00867280" w:rsidRDefault="00867280" w:rsidP="003F3BE2">
            <w:pPr>
              <w:jc w:val="center"/>
              <w:rPr>
                <w:sz w:val="24"/>
              </w:rPr>
            </w:pPr>
            <w:r w:rsidRPr="00EF2F9C">
              <w:rPr>
                <w:rFonts w:hint="eastAsia"/>
                <w:sz w:val="24"/>
              </w:rPr>
              <w:t>前回受講日</w:t>
            </w:r>
          </w:p>
          <w:p w14:paraId="126CEB08" w14:textId="76AE2459" w:rsidR="00867280" w:rsidRPr="00867280" w:rsidRDefault="00867280" w:rsidP="003F3BE2">
            <w:pPr>
              <w:jc w:val="center"/>
              <w:rPr>
                <w:sz w:val="20"/>
                <w:szCs w:val="20"/>
              </w:rPr>
            </w:pPr>
            <w:r w:rsidRPr="00867280">
              <w:rPr>
                <w:rFonts w:hint="eastAsia"/>
                <w:sz w:val="20"/>
                <w:szCs w:val="20"/>
              </w:rPr>
              <w:t>（２回目以降の方）</w:t>
            </w:r>
          </w:p>
        </w:tc>
      </w:tr>
      <w:tr w:rsidR="00867280" w14:paraId="54868898" w14:textId="5F40D3E5" w:rsidTr="00E53787">
        <w:trPr>
          <w:trHeight w:val="990"/>
        </w:trPr>
        <w:tc>
          <w:tcPr>
            <w:tcW w:w="2693" w:type="dxa"/>
          </w:tcPr>
          <w:p w14:paraId="0F6E5407" w14:textId="229E1725" w:rsidR="00867280" w:rsidRPr="00035D37" w:rsidRDefault="00867280" w:rsidP="00DC03F8">
            <w:pPr>
              <w:spacing w:beforeLines="50" w:before="161"/>
              <w:jc w:val="distribute"/>
              <w:rPr>
                <w:rFonts w:ascii="ＭＳ 明朝" w:hAnsi="ＭＳ 明朝"/>
                <w:sz w:val="24"/>
              </w:rPr>
            </w:pPr>
            <w:r w:rsidRPr="00035D37">
              <w:rPr>
                <w:rFonts w:ascii="ＭＳ 明朝" w:hAnsi="ＭＳ 明朝" w:hint="eastAsia"/>
                <w:sz w:val="24"/>
              </w:rPr>
              <w:t>(</w:t>
            </w:r>
            <w:r w:rsidRPr="00035D37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2CD23909" w14:textId="090037EE" w:rsidR="00867280" w:rsidRDefault="00867280" w:rsidP="005F3B8A">
            <w:pPr>
              <w:rPr>
                <w:sz w:val="20"/>
                <w:szCs w:val="20"/>
              </w:rPr>
            </w:pPr>
          </w:p>
          <w:p w14:paraId="5FC1C3C8" w14:textId="77777777" w:rsidR="00867280" w:rsidRPr="00867280" w:rsidRDefault="00867280" w:rsidP="00DC03F8">
            <w:pPr>
              <w:jc w:val="center"/>
              <w:rPr>
                <w:sz w:val="20"/>
                <w:szCs w:val="20"/>
              </w:rPr>
            </w:pPr>
          </w:p>
          <w:p w14:paraId="5FA8D632" w14:textId="609393D3" w:rsidR="00867280" w:rsidRPr="00867280" w:rsidRDefault="00867280" w:rsidP="00DC03F8">
            <w:pPr>
              <w:jc w:val="center"/>
              <w:rPr>
                <w:sz w:val="20"/>
                <w:szCs w:val="20"/>
              </w:rPr>
            </w:pPr>
            <w:r w:rsidRPr="008672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</w:tcPr>
          <w:p w14:paraId="1DC8FA41" w14:textId="3CA9801C" w:rsidR="00867280" w:rsidRDefault="00867280" w:rsidP="00867280">
            <w:pPr>
              <w:widowControl/>
              <w:ind w:right="226"/>
              <w:jc w:val="right"/>
              <w:rPr>
                <w:sz w:val="20"/>
                <w:szCs w:val="20"/>
              </w:rPr>
            </w:pPr>
          </w:p>
          <w:p w14:paraId="27457EAB" w14:textId="77777777" w:rsidR="00867280" w:rsidRDefault="00867280" w:rsidP="00867280">
            <w:pPr>
              <w:widowControl/>
              <w:ind w:right="226"/>
              <w:jc w:val="right"/>
              <w:rPr>
                <w:sz w:val="24"/>
              </w:rPr>
            </w:pPr>
          </w:p>
          <w:p w14:paraId="169A52B5" w14:textId="5486BB71" w:rsidR="00867280" w:rsidRPr="00867280" w:rsidRDefault="00867280" w:rsidP="00DC03F8">
            <w:pPr>
              <w:pStyle w:val="a5"/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6728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14:paraId="742CB468" w14:textId="500AC56E" w:rsidR="00867280" w:rsidRDefault="00867280" w:rsidP="00867280">
            <w:pPr>
              <w:widowControl/>
              <w:ind w:right="1130"/>
              <w:rPr>
                <w:sz w:val="20"/>
                <w:szCs w:val="20"/>
              </w:rPr>
            </w:pPr>
          </w:p>
          <w:p w14:paraId="7211FB1B" w14:textId="77777777" w:rsidR="00867280" w:rsidRDefault="00867280" w:rsidP="00867280">
            <w:pPr>
              <w:widowControl/>
              <w:ind w:right="226"/>
              <w:jc w:val="right"/>
              <w:rPr>
                <w:sz w:val="24"/>
              </w:rPr>
            </w:pPr>
          </w:p>
          <w:p w14:paraId="5F4FEDC6" w14:textId="36DB286E" w:rsidR="00867280" w:rsidRPr="003F3BE2" w:rsidRDefault="00867280" w:rsidP="0086728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6728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67280" w14:paraId="4DD248D6" w14:textId="1224C1B5" w:rsidTr="0050416C">
        <w:trPr>
          <w:trHeight w:val="990"/>
        </w:trPr>
        <w:tc>
          <w:tcPr>
            <w:tcW w:w="2693" w:type="dxa"/>
          </w:tcPr>
          <w:p w14:paraId="48331186" w14:textId="101A591B" w:rsidR="00867280" w:rsidRPr="00035D37" w:rsidRDefault="00867280" w:rsidP="00867280">
            <w:pPr>
              <w:spacing w:beforeLines="50" w:before="161"/>
              <w:jc w:val="distribute"/>
              <w:rPr>
                <w:rFonts w:ascii="ＭＳ 明朝" w:hAnsi="ＭＳ 明朝"/>
                <w:sz w:val="24"/>
              </w:rPr>
            </w:pPr>
            <w:r w:rsidRPr="00035D37">
              <w:rPr>
                <w:rFonts w:ascii="ＭＳ 明朝" w:hAnsi="ＭＳ 明朝" w:hint="eastAsia"/>
                <w:sz w:val="24"/>
              </w:rPr>
              <w:t>(</w:t>
            </w:r>
            <w:r w:rsidRPr="00035D37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6E0D5E76" w14:textId="239CFC3F" w:rsidR="00867280" w:rsidRDefault="00867280" w:rsidP="005F3B8A">
            <w:pPr>
              <w:rPr>
                <w:sz w:val="20"/>
                <w:szCs w:val="20"/>
              </w:rPr>
            </w:pPr>
          </w:p>
          <w:p w14:paraId="11EDD7B2" w14:textId="77777777" w:rsidR="00867280" w:rsidRPr="00867280" w:rsidRDefault="00867280" w:rsidP="00867280">
            <w:pPr>
              <w:jc w:val="center"/>
              <w:rPr>
                <w:sz w:val="20"/>
                <w:szCs w:val="20"/>
              </w:rPr>
            </w:pPr>
          </w:p>
          <w:p w14:paraId="660E47FE" w14:textId="27D688BE" w:rsidR="00867280" w:rsidRPr="006B125B" w:rsidRDefault="00867280" w:rsidP="00867280">
            <w:pPr>
              <w:wordWrap w:val="0"/>
              <w:ind w:right="50"/>
              <w:jc w:val="center"/>
              <w:rPr>
                <w:szCs w:val="21"/>
              </w:rPr>
            </w:pPr>
            <w:r w:rsidRPr="008672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68" w:type="dxa"/>
          </w:tcPr>
          <w:p w14:paraId="7F1477D6" w14:textId="62957734" w:rsidR="00867280" w:rsidRDefault="00867280" w:rsidP="00867280">
            <w:pPr>
              <w:widowControl/>
              <w:ind w:right="226"/>
              <w:jc w:val="right"/>
              <w:rPr>
                <w:sz w:val="20"/>
                <w:szCs w:val="20"/>
              </w:rPr>
            </w:pPr>
          </w:p>
          <w:p w14:paraId="4F464B5F" w14:textId="77777777" w:rsidR="00867280" w:rsidRDefault="00867280" w:rsidP="00867280">
            <w:pPr>
              <w:widowControl/>
              <w:ind w:right="226"/>
              <w:jc w:val="right"/>
              <w:rPr>
                <w:sz w:val="24"/>
              </w:rPr>
            </w:pPr>
          </w:p>
          <w:p w14:paraId="6A342781" w14:textId="56C65473" w:rsidR="00867280" w:rsidRPr="00DC03F8" w:rsidRDefault="00867280" w:rsidP="00867280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6728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14:paraId="11A2B0EC" w14:textId="1A22AC6F" w:rsidR="00867280" w:rsidRDefault="00867280" w:rsidP="00867280">
            <w:pPr>
              <w:widowControl/>
              <w:ind w:right="1130"/>
              <w:rPr>
                <w:sz w:val="20"/>
                <w:szCs w:val="20"/>
              </w:rPr>
            </w:pPr>
          </w:p>
          <w:p w14:paraId="296A0BDA" w14:textId="77777777" w:rsidR="00867280" w:rsidRDefault="00867280" w:rsidP="00867280">
            <w:pPr>
              <w:widowControl/>
              <w:ind w:right="226"/>
              <w:jc w:val="right"/>
              <w:rPr>
                <w:sz w:val="24"/>
              </w:rPr>
            </w:pPr>
          </w:p>
          <w:p w14:paraId="78DD4624" w14:textId="645573EC" w:rsidR="00867280" w:rsidRPr="00127A67" w:rsidRDefault="00867280" w:rsidP="008672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6728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F3B8A" w14:paraId="57CAC7DB" w14:textId="2D71F6F3" w:rsidTr="00066B27">
        <w:trPr>
          <w:trHeight w:val="990"/>
        </w:trPr>
        <w:tc>
          <w:tcPr>
            <w:tcW w:w="2693" w:type="dxa"/>
          </w:tcPr>
          <w:p w14:paraId="4829F4DE" w14:textId="45667D4B" w:rsidR="005F3B8A" w:rsidRPr="00035D37" w:rsidRDefault="005F3B8A" w:rsidP="005F3B8A">
            <w:pPr>
              <w:spacing w:beforeLines="50" w:before="161"/>
              <w:jc w:val="distribute"/>
              <w:rPr>
                <w:rFonts w:ascii="ＭＳ 明朝" w:hAnsi="ＭＳ 明朝"/>
                <w:sz w:val="24"/>
              </w:rPr>
            </w:pPr>
            <w:r w:rsidRPr="00035D37">
              <w:rPr>
                <w:rFonts w:ascii="ＭＳ 明朝" w:hAnsi="ＭＳ 明朝" w:hint="eastAsia"/>
                <w:sz w:val="24"/>
              </w:rPr>
              <w:t>(</w:t>
            </w:r>
            <w:r w:rsidRPr="00035D37">
              <w:rPr>
                <w:rFonts w:ascii="ＭＳ 明朝" w:hAnsi="ＭＳ 明朝"/>
                <w:sz w:val="24"/>
              </w:rPr>
              <w:t xml:space="preserve">        )</w:t>
            </w:r>
          </w:p>
        </w:tc>
        <w:tc>
          <w:tcPr>
            <w:tcW w:w="2552" w:type="dxa"/>
            <w:vAlign w:val="center"/>
          </w:tcPr>
          <w:p w14:paraId="1928AE88" w14:textId="57E70FD0" w:rsidR="005F3B8A" w:rsidRDefault="005F3B8A" w:rsidP="005F3B8A">
            <w:pPr>
              <w:rPr>
                <w:sz w:val="20"/>
                <w:szCs w:val="20"/>
              </w:rPr>
            </w:pPr>
          </w:p>
          <w:p w14:paraId="48BC4EA1" w14:textId="77777777" w:rsidR="005F3B8A" w:rsidRPr="00867280" w:rsidRDefault="005F3B8A" w:rsidP="005F3B8A">
            <w:pPr>
              <w:jc w:val="center"/>
              <w:rPr>
                <w:sz w:val="20"/>
                <w:szCs w:val="20"/>
              </w:rPr>
            </w:pPr>
          </w:p>
          <w:p w14:paraId="59AABB07" w14:textId="7B214B4E" w:rsidR="005F3B8A" w:rsidRPr="006B125B" w:rsidRDefault="005F3B8A" w:rsidP="005F3B8A">
            <w:pPr>
              <w:jc w:val="center"/>
              <w:rPr>
                <w:szCs w:val="21"/>
              </w:rPr>
            </w:pPr>
            <w:r w:rsidRPr="008672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68" w:type="dxa"/>
          </w:tcPr>
          <w:p w14:paraId="0D014F04" w14:textId="77777777" w:rsidR="005F3B8A" w:rsidRDefault="005F3B8A" w:rsidP="005F3B8A">
            <w:pPr>
              <w:widowControl/>
              <w:ind w:right="226"/>
              <w:jc w:val="right"/>
              <w:rPr>
                <w:sz w:val="20"/>
                <w:szCs w:val="20"/>
              </w:rPr>
            </w:pPr>
          </w:p>
          <w:p w14:paraId="06410973" w14:textId="77777777" w:rsidR="005F3B8A" w:rsidRDefault="005F3B8A" w:rsidP="005F3B8A">
            <w:pPr>
              <w:widowControl/>
              <w:ind w:right="226"/>
              <w:jc w:val="right"/>
              <w:rPr>
                <w:sz w:val="24"/>
              </w:rPr>
            </w:pPr>
          </w:p>
          <w:p w14:paraId="0CA3D4C6" w14:textId="7A0218BC" w:rsidR="005F3B8A" w:rsidRDefault="005F3B8A" w:rsidP="005F3B8A">
            <w:pPr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14:paraId="0950BCDC" w14:textId="77777777" w:rsidR="005F3B8A" w:rsidRDefault="005F3B8A" w:rsidP="005F3B8A">
            <w:pPr>
              <w:widowControl/>
              <w:ind w:right="1130"/>
              <w:rPr>
                <w:sz w:val="20"/>
                <w:szCs w:val="20"/>
              </w:rPr>
            </w:pPr>
          </w:p>
          <w:p w14:paraId="7969F4FF" w14:textId="77777777" w:rsidR="005F3B8A" w:rsidRDefault="005F3B8A" w:rsidP="005F3B8A">
            <w:pPr>
              <w:widowControl/>
              <w:ind w:right="226"/>
              <w:jc w:val="right"/>
              <w:rPr>
                <w:sz w:val="24"/>
              </w:rPr>
            </w:pPr>
          </w:p>
          <w:p w14:paraId="77AC5D6A" w14:textId="70E8D9DD" w:rsidR="005F3B8A" w:rsidRPr="00127A67" w:rsidRDefault="005F3B8A" w:rsidP="005F3B8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6728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7280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19620F20" w14:textId="77777777" w:rsidR="00CB5098" w:rsidRDefault="00CB5098">
      <w:pPr>
        <w:jc w:val="left"/>
        <w:rPr>
          <w:sz w:val="24"/>
        </w:rPr>
      </w:pPr>
    </w:p>
    <w:p w14:paraId="7C081E80" w14:textId="77777777" w:rsidR="00FD592A" w:rsidRDefault="00FD592A" w:rsidP="00FD592A">
      <w:pPr>
        <w:jc w:val="left"/>
        <w:rPr>
          <w:sz w:val="24"/>
        </w:rPr>
      </w:pPr>
    </w:p>
    <w:sectPr w:rsidR="00FD592A" w:rsidSect="00127A67">
      <w:pgSz w:w="11906" w:h="16838" w:code="9"/>
      <w:pgMar w:top="851" w:right="851" w:bottom="567" w:left="851" w:header="851" w:footer="992" w:gutter="0"/>
      <w:cols w:space="425"/>
      <w:docGrid w:type="linesAndChars" w:linePitch="32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98269" w14:textId="77777777" w:rsidR="00DA72FF" w:rsidRDefault="00DA72FF">
      <w:r>
        <w:separator/>
      </w:r>
    </w:p>
  </w:endnote>
  <w:endnote w:type="continuationSeparator" w:id="0">
    <w:p w14:paraId="4314E669" w14:textId="77777777" w:rsidR="00DA72FF" w:rsidRDefault="00DA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5F8F" w14:textId="77777777" w:rsidR="00DA72FF" w:rsidRDefault="00DA72FF">
      <w:r>
        <w:separator/>
      </w:r>
    </w:p>
  </w:footnote>
  <w:footnote w:type="continuationSeparator" w:id="0">
    <w:p w14:paraId="691239E3" w14:textId="77777777" w:rsidR="00DA72FF" w:rsidRDefault="00DA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EFF"/>
    <w:multiLevelType w:val="hybridMultilevel"/>
    <w:tmpl w:val="1B3AF71E"/>
    <w:lvl w:ilvl="0" w:tplc="22A688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649A0"/>
    <w:multiLevelType w:val="hybridMultilevel"/>
    <w:tmpl w:val="FC8C2228"/>
    <w:lvl w:ilvl="0" w:tplc="E0E2E44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52974267"/>
    <w:multiLevelType w:val="hybridMultilevel"/>
    <w:tmpl w:val="21CAC232"/>
    <w:lvl w:ilvl="0" w:tplc="0A8E3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125368"/>
    <w:multiLevelType w:val="hybridMultilevel"/>
    <w:tmpl w:val="43BCDA08"/>
    <w:lvl w:ilvl="0" w:tplc="0A8C0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3727658">
    <w:abstractNumId w:val="1"/>
  </w:num>
  <w:num w:numId="2" w16cid:durableId="825516823">
    <w:abstractNumId w:val="0"/>
  </w:num>
  <w:num w:numId="3" w16cid:durableId="511257836">
    <w:abstractNumId w:val="3"/>
  </w:num>
  <w:num w:numId="4" w16cid:durableId="209304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0B"/>
    <w:rsid w:val="00005D04"/>
    <w:rsid w:val="00035D37"/>
    <w:rsid w:val="00042B09"/>
    <w:rsid w:val="00063CD0"/>
    <w:rsid w:val="00072608"/>
    <w:rsid w:val="00083D73"/>
    <w:rsid w:val="00092417"/>
    <w:rsid w:val="000942B9"/>
    <w:rsid w:val="000A1989"/>
    <w:rsid w:val="000C6B78"/>
    <w:rsid w:val="000D3596"/>
    <w:rsid w:val="000F61FC"/>
    <w:rsid w:val="00127A67"/>
    <w:rsid w:val="00166FA2"/>
    <w:rsid w:val="001970DC"/>
    <w:rsid w:val="001A59E4"/>
    <w:rsid w:val="001A7896"/>
    <w:rsid w:val="001C58CD"/>
    <w:rsid w:val="001D6C75"/>
    <w:rsid w:val="0020214F"/>
    <w:rsid w:val="00241BC6"/>
    <w:rsid w:val="00275766"/>
    <w:rsid w:val="00291336"/>
    <w:rsid w:val="002A0634"/>
    <w:rsid w:val="002B6B40"/>
    <w:rsid w:val="002D2033"/>
    <w:rsid w:val="002E75D5"/>
    <w:rsid w:val="002E78CC"/>
    <w:rsid w:val="002F3CF7"/>
    <w:rsid w:val="00300041"/>
    <w:rsid w:val="00307C70"/>
    <w:rsid w:val="00322FD4"/>
    <w:rsid w:val="0033335F"/>
    <w:rsid w:val="00350027"/>
    <w:rsid w:val="003560AA"/>
    <w:rsid w:val="00372208"/>
    <w:rsid w:val="00392899"/>
    <w:rsid w:val="00394C64"/>
    <w:rsid w:val="003B3CE3"/>
    <w:rsid w:val="003C12E9"/>
    <w:rsid w:val="003D3F8B"/>
    <w:rsid w:val="003F3BE2"/>
    <w:rsid w:val="00401545"/>
    <w:rsid w:val="00414823"/>
    <w:rsid w:val="00442A6C"/>
    <w:rsid w:val="00470B41"/>
    <w:rsid w:val="00476AB3"/>
    <w:rsid w:val="00505E70"/>
    <w:rsid w:val="005367FA"/>
    <w:rsid w:val="005502E1"/>
    <w:rsid w:val="005536E3"/>
    <w:rsid w:val="00574212"/>
    <w:rsid w:val="00581B86"/>
    <w:rsid w:val="00594A00"/>
    <w:rsid w:val="005C1FCD"/>
    <w:rsid w:val="005C2159"/>
    <w:rsid w:val="005D332B"/>
    <w:rsid w:val="005E0BAB"/>
    <w:rsid w:val="005F19CA"/>
    <w:rsid w:val="005F3B8A"/>
    <w:rsid w:val="0064530A"/>
    <w:rsid w:val="00660B32"/>
    <w:rsid w:val="00665B6F"/>
    <w:rsid w:val="00666537"/>
    <w:rsid w:val="006B125B"/>
    <w:rsid w:val="00701FE4"/>
    <w:rsid w:val="007076DB"/>
    <w:rsid w:val="007118CB"/>
    <w:rsid w:val="00720B42"/>
    <w:rsid w:val="00721CF5"/>
    <w:rsid w:val="00723365"/>
    <w:rsid w:val="007419AA"/>
    <w:rsid w:val="007633AF"/>
    <w:rsid w:val="007A5413"/>
    <w:rsid w:val="007B181F"/>
    <w:rsid w:val="00823B3B"/>
    <w:rsid w:val="008408C4"/>
    <w:rsid w:val="00847717"/>
    <w:rsid w:val="008557EB"/>
    <w:rsid w:val="00867280"/>
    <w:rsid w:val="008D4AB0"/>
    <w:rsid w:val="008D56FA"/>
    <w:rsid w:val="008E0F45"/>
    <w:rsid w:val="008F6198"/>
    <w:rsid w:val="0090081E"/>
    <w:rsid w:val="00902119"/>
    <w:rsid w:val="00911F4D"/>
    <w:rsid w:val="009243E6"/>
    <w:rsid w:val="00930ECA"/>
    <w:rsid w:val="00964A6F"/>
    <w:rsid w:val="0096780B"/>
    <w:rsid w:val="00991190"/>
    <w:rsid w:val="00996F00"/>
    <w:rsid w:val="009A2A52"/>
    <w:rsid w:val="009B4582"/>
    <w:rsid w:val="00A209D7"/>
    <w:rsid w:val="00A254D7"/>
    <w:rsid w:val="00A274B3"/>
    <w:rsid w:val="00A33123"/>
    <w:rsid w:val="00A356C9"/>
    <w:rsid w:val="00A60A6E"/>
    <w:rsid w:val="00AB274D"/>
    <w:rsid w:val="00B038B8"/>
    <w:rsid w:val="00B61516"/>
    <w:rsid w:val="00B67E40"/>
    <w:rsid w:val="00B7440F"/>
    <w:rsid w:val="00B80C77"/>
    <w:rsid w:val="00BA6299"/>
    <w:rsid w:val="00BE61F6"/>
    <w:rsid w:val="00C054DA"/>
    <w:rsid w:val="00C32B00"/>
    <w:rsid w:val="00C415A1"/>
    <w:rsid w:val="00C43495"/>
    <w:rsid w:val="00C46B03"/>
    <w:rsid w:val="00C740BD"/>
    <w:rsid w:val="00CA3E48"/>
    <w:rsid w:val="00CA4EA1"/>
    <w:rsid w:val="00CB5098"/>
    <w:rsid w:val="00CC1AA1"/>
    <w:rsid w:val="00CD2285"/>
    <w:rsid w:val="00CE47B9"/>
    <w:rsid w:val="00CF23EE"/>
    <w:rsid w:val="00D03ECB"/>
    <w:rsid w:val="00D53BA3"/>
    <w:rsid w:val="00D830F9"/>
    <w:rsid w:val="00DA72FF"/>
    <w:rsid w:val="00DB5CA6"/>
    <w:rsid w:val="00DC03F8"/>
    <w:rsid w:val="00DD62D4"/>
    <w:rsid w:val="00DE286C"/>
    <w:rsid w:val="00DE598F"/>
    <w:rsid w:val="00E03383"/>
    <w:rsid w:val="00EB18E0"/>
    <w:rsid w:val="00EB2F9C"/>
    <w:rsid w:val="00EF2F9C"/>
    <w:rsid w:val="00F02DE5"/>
    <w:rsid w:val="00F035AB"/>
    <w:rsid w:val="00F03C3C"/>
    <w:rsid w:val="00F108EB"/>
    <w:rsid w:val="00F16B3D"/>
    <w:rsid w:val="00F2214D"/>
    <w:rsid w:val="00F34ABC"/>
    <w:rsid w:val="00F4012F"/>
    <w:rsid w:val="00F56B59"/>
    <w:rsid w:val="00F9767F"/>
    <w:rsid w:val="00FD592A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16E229"/>
  <w15:docId w15:val="{EA374D03-C0F6-4CE0-BFFE-B3ECB10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72208"/>
    <w:rPr>
      <w:sz w:val="24"/>
    </w:rPr>
  </w:style>
  <w:style w:type="paragraph" w:styleId="a4">
    <w:name w:val="Note Heading"/>
    <w:basedOn w:val="a"/>
    <w:next w:val="a"/>
    <w:semiHidden/>
    <w:rsid w:val="00372208"/>
    <w:pPr>
      <w:jc w:val="center"/>
    </w:pPr>
    <w:rPr>
      <w:sz w:val="24"/>
    </w:rPr>
  </w:style>
  <w:style w:type="paragraph" w:styleId="a5">
    <w:name w:val="Closing"/>
    <w:basedOn w:val="a"/>
    <w:semiHidden/>
    <w:rsid w:val="00372208"/>
    <w:pPr>
      <w:jc w:val="right"/>
    </w:pPr>
    <w:rPr>
      <w:sz w:val="24"/>
    </w:rPr>
  </w:style>
  <w:style w:type="paragraph" w:styleId="a6">
    <w:name w:val="header"/>
    <w:basedOn w:val="a"/>
    <w:semiHidden/>
    <w:rsid w:val="003722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37220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4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B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8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DD89-ABB8-48B3-B3D5-6E2160DA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務　連　絡</vt:lpstr>
      <vt:lpstr>業　務　連　絡</vt:lpstr>
    </vt:vector>
  </TitlesOfParts>
  <Company>社団法人山形県トラック協会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連　絡</dc:title>
  <dc:creator>社団法人山形県トラック協会</dc:creator>
  <cp:lastModifiedBy>4</cp:lastModifiedBy>
  <cp:revision>5</cp:revision>
  <cp:lastPrinted>2025-08-26T02:13:00Z</cp:lastPrinted>
  <dcterms:created xsi:type="dcterms:W3CDTF">2025-08-06T06:35:00Z</dcterms:created>
  <dcterms:modified xsi:type="dcterms:W3CDTF">2025-08-26T02:16:00Z</dcterms:modified>
</cp:coreProperties>
</file>